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35" w:tblpY="799"/>
        <w:tblOverlap w:val="never"/>
        <w:tblW w:w="9963" w:type="dxa"/>
        <w:tblLook w:val="04A0" w:firstRow="1" w:lastRow="0" w:firstColumn="1" w:lastColumn="0" w:noHBand="0" w:noVBand="1"/>
      </w:tblPr>
      <w:tblGrid>
        <w:gridCol w:w="1216"/>
        <w:gridCol w:w="1568"/>
        <w:gridCol w:w="89"/>
        <w:gridCol w:w="1199"/>
        <w:gridCol w:w="2318"/>
        <w:gridCol w:w="1568"/>
        <w:gridCol w:w="2005"/>
      </w:tblGrid>
      <w:tr w:rsidR="00A10E1B" w14:paraId="102A9CE3" w14:textId="77777777" w:rsidTr="0019778D">
        <w:trPr>
          <w:trHeight w:val="479"/>
        </w:trPr>
        <w:tc>
          <w:tcPr>
            <w:tcW w:w="99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F529F" w14:textId="77777777" w:rsidR="00A10E1B" w:rsidRDefault="00A10E1B" w:rsidP="0019778D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附件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  <w:p w14:paraId="095154B0" w14:textId="2D1508BF" w:rsidR="00A10E1B" w:rsidRDefault="00A10E1B" w:rsidP="0019778D">
            <w:pPr>
              <w:ind w:firstLineChars="300" w:firstLine="96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int="eastAsia"/>
                <w:bCs/>
                <w:sz w:val="32"/>
                <w:szCs w:val="32"/>
              </w:rPr>
              <w:t>上海理工大学健康科学与工程学院“</w:t>
            </w:r>
            <w:r>
              <w:rPr>
                <w:rFonts w:ascii="黑体" w:eastAsia="黑体" w:hint="eastAsia"/>
                <w:bCs/>
                <w:sz w:val="32"/>
                <w:szCs w:val="32"/>
              </w:rPr>
              <w:t>数郜创新基金</w:t>
            </w:r>
            <w:r>
              <w:rPr>
                <w:rFonts w:ascii="黑体" w:eastAsia="黑体" w:hint="eastAsia"/>
                <w:bCs/>
                <w:sz w:val="32"/>
                <w:szCs w:val="32"/>
              </w:rPr>
              <w:t>”申请表</w:t>
            </w:r>
          </w:p>
        </w:tc>
      </w:tr>
      <w:tr w:rsidR="00A10E1B" w14:paraId="6BECEEB0" w14:textId="77777777" w:rsidTr="0019778D">
        <w:trPr>
          <w:trHeight w:val="479"/>
        </w:trPr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65BD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   名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E31E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DF79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  号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FC3F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EE2E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  业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26C4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418104DD" w14:textId="77777777" w:rsidTr="0019778D">
        <w:trPr>
          <w:trHeight w:val="61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CCB2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层   次</w:t>
            </w:r>
          </w:p>
        </w:tc>
        <w:tc>
          <w:tcPr>
            <w:tcW w:w="8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2C520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硕士研究生           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sym w:font="Wingdings" w:char="00A8"/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博士研究生 </w:t>
            </w:r>
          </w:p>
        </w:tc>
      </w:tr>
      <w:tr w:rsidR="00A10E1B" w14:paraId="697180D9" w14:textId="77777777" w:rsidTr="0019778D">
        <w:trPr>
          <w:trHeight w:val="615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45A85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导   师</w:t>
            </w:r>
          </w:p>
        </w:tc>
        <w:tc>
          <w:tcPr>
            <w:tcW w:w="2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57AF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DDB2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联合培养单位</w:t>
            </w:r>
          </w:p>
        </w:tc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EB8BA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没有联合培养单位，填写无</w:t>
            </w:r>
          </w:p>
        </w:tc>
      </w:tr>
      <w:tr w:rsidR="00A10E1B" w14:paraId="51A10FAA" w14:textId="77777777" w:rsidTr="0019778D">
        <w:trPr>
          <w:trHeight w:val="615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902E6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学业成绩</w:t>
            </w:r>
          </w:p>
        </w:tc>
      </w:tr>
      <w:tr w:rsidR="00A10E1B" w14:paraId="54A7C84F" w14:textId="77777777" w:rsidTr="0019778D">
        <w:trPr>
          <w:trHeight w:val="696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CBFE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加权平均分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A3F1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3822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加权平均分*0.3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3331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932D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专业年级排名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FDEA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sz w:val="22"/>
                <w:szCs w:val="22"/>
              </w:rPr>
              <w:t>排名/总人数</w:t>
            </w:r>
          </w:p>
        </w:tc>
      </w:tr>
      <w:tr w:rsidR="00A10E1B" w14:paraId="2A8C6418" w14:textId="77777777" w:rsidTr="0019778D">
        <w:trPr>
          <w:trHeight w:val="720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516C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学术及创新成果</w:t>
            </w:r>
          </w:p>
        </w:tc>
      </w:tr>
      <w:tr w:rsidR="00A10E1B" w14:paraId="1C267F0D" w14:textId="77777777" w:rsidTr="0019778D">
        <w:trPr>
          <w:trHeight w:val="720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A79C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0309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明细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3150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70A7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审核得分</w:t>
            </w:r>
          </w:p>
        </w:tc>
      </w:tr>
      <w:tr w:rsidR="00A10E1B" w14:paraId="14785029" w14:textId="77777777" w:rsidTr="0019778D">
        <w:trPr>
          <w:trHeight w:val="720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4DB09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学术论文</w:t>
            </w: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9C6B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0"/>
                <w:szCs w:val="20"/>
                <w:lang w:bidi="ar"/>
              </w:rPr>
              <w:t>例1：中文A类，第一作者，论文题目[J]，期刊名称，年，卷（期）：起始页-终止页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49EE5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091DB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1113F3CE" w14:textId="77777777" w:rsidTr="0019778D">
        <w:trPr>
          <w:trHeight w:val="72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E0F3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C2FC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0"/>
                <w:szCs w:val="20"/>
                <w:lang w:bidi="ar"/>
              </w:rPr>
              <w:t>例2：EI检索，检索号：，第一作者，论文题目[J]，期刊名称，年，卷（期）：起始页-终止页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2F49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F962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54CE62FA" w14:textId="77777777" w:rsidTr="0019778D">
        <w:trPr>
          <w:trHeight w:val="72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D916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1041F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0"/>
                <w:szCs w:val="20"/>
                <w:lang w:bidi="ar"/>
              </w:rPr>
              <w:t>例3：SCIE源刊三区，录用，第二作者（导师第一作者），论文题目[J]，期刊名称，ISSN:****-****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FF03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098F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3C5ECE38" w14:textId="77777777" w:rsidTr="0019778D">
        <w:trPr>
          <w:trHeight w:val="72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7FB39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D6A7D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0"/>
                <w:szCs w:val="20"/>
                <w:lang w:bidi="ar"/>
              </w:rPr>
              <w:t>若没有学术论文，就写无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FA67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15B6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4102C643" w14:textId="77777777" w:rsidTr="0019778D">
        <w:trPr>
          <w:trHeight w:val="720"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A11CA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授权专利</w:t>
            </w: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24E3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0"/>
                <w:szCs w:val="20"/>
                <w:lang w:bidi="ar"/>
              </w:rPr>
              <w:t>例：发明专利，第一作者，专利名称：专利号，授权公告日（根据专利证书填写）；若没有，就写无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DC46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75208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5FA1887C" w14:textId="77777777" w:rsidTr="0019778D">
        <w:trPr>
          <w:trHeight w:val="720"/>
        </w:trPr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CB83" w14:textId="77777777" w:rsidR="00A10E1B" w:rsidRDefault="00A10E1B" w:rsidP="0019778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科技竞赛</w:t>
            </w: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2BE5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2"/>
                <w:szCs w:val="22"/>
                <w:lang w:bidi="ar"/>
              </w:rPr>
              <w:t>例1：A类，项目名称（参赛作品），“某某杯”第**届**竞赛，获奖等级，分配比列50%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8B8B8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6474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5B5271BB" w14:textId="77777777" w:rsidTr="0019778D">
        <w:trPr>
          <w:trHeight w:val="720"/>
        </w:trPr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EECA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5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8AE1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4EA72E" w:themeColor="accent6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4EA72E" w:themeColor="accent6"/>
                <w:kern w:val="0"/>
                <w:sz w:val="22"/>
                <w:szCs w:val="22"/>
                <w:lang w:bidi="ar"/>
              </w:rPr>
              <w:t>若没有科技竞赛获奖，就写无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CF3B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B6B8" w14:textId="77777777" w:rsidR="00A10E1B" w:rsidRDefault="00A10E1B" w:rsidP="0019778D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10E1B" w14:paraId="531B557F" w14:textId="77777777" w:rsidTr="0019778D">
        <w:trPr>
          <w:trHeight w:val="723"/>
        </w:trPr>
        <w:tc>
          <w:tcPr>
            <w:tcW w:w="79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F851" w14:textId="77777777" w:rsidR="00A10E1B" w:rsidRDefault="00A10E1B" w:rsidP="0019778D">
            <w:pPr>
              <w:widowControl/>
              <w:ind w:firstLineChars="1000" w:firstLine="220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学术及创新成果得分小计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FE5AF" w14:textId="77777777" w:rsidR="00A10E1B" w:rsidRDefault="00A10E1B" w:rsidP="0019778D">
            <w:pPr>
              <w:widowControl/>
              <w:ind w:firstLineChars="3200" w:firstLine="704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A10E1B" w14:paraId="0EE9EF93" w14:textId="77777777" w:rsidTr="0019778D">
        <w:trPr>
          <w:trHeight w:val="1415"/>
        </w:trPr>
        <w:tc>
          <w:tcPr>
            <w:tcW w:w="9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BCAC4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本人承诺，以上内容确认全部属实，不存在虚假申报及学术不端的行为。 </w:t>
            </w:r>
          </w:p>
          <w:p w14:paraId="0B8EB50C" w14:textId="77777777" w:rsidR="00A10E1B" w:rsidRDefault="00A10E1B" w:rsidP="0019778D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</w:t>
            </w:r>
          </w:p>
          <w:p w14:paraId="7CC439CA" w14:textId="77777777" w:rsidR="00A10E1B" w:rsidRDefault="00A10E1B" w:rsidP="0019778D">
            <w:pPr>
              <w:widowControl/>
              <w:ind w:firstLineChars="3200" w:firstLine="704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申请人签名：</w:t>
            </w:r>
          </w:p>
        </w:tc>
      </w:tr>
    </w:tbl>
    <w:p w14:paraId="1347826A" w14:textId="77777777" w:rsidR="00ED57E9" w:rsidRDefault="00ED57E9">
      <w:pPr>
        <w:rPr>
          <w:rFonts w:hint="eastAsia"/>
        </w:rPr>
      </w:pPr>
    </w:p>
    <w:sectPr w:rsidR="00ED5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CA61D" w14:textId="77777777" w:rsidR="00814139" w:rsidRDefault="00814139" w:rsidP="00CC626A">
      <w:pPr>
        <w:rPr>
          <w:rFonts w:hint="eastAsia"/>
        </w:rPr>
      </w:pPr>
      <w:r>
        <w:separator/>
      </w:r>
    </w:p>
  </w:endnote>
  <w:endnote w:type="continuationSeparator" w:id="0">
    <w:p w14:paraId="2103B7B6" w14:textId="77777777" w:rsidR="00814139" w:rsidRDefault="00814139" w:rsidP="00CC62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E9FC" w14:textId="77777777" w:rsidR="00814139" w:rsidRDefault="00814139" w:rsidP="00CC626A">
      <w:pPr>
        <w:rPr>
          <w:rFonts w:hint="eastAsia"/>
        </w:rPr>
      </w:pPr>
      <w:r>
        <w:separator/>
      </w:r>
    </w:p>
  </w:footnote>
  <w:footnote w:type="continuationSeparator" w:id="0">
    <w:p w14:paraId="7C390A69" w14:textId="77777777" w:rsidR="00814139" w:rsidRDefault="00814139" w:rsidP="00CC62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81"/>
    <w:rsid w:val="005D5E14"/>
    <w:rsid w:val="00621D81"/>
    <w:rsid w:val="00622D60"/>
    <w:rsid w:val="00814139"/>
    <w:rsid w:val="00A10E1B"/>
    <w:rsid w:val="00CC626A"/>
    <w:rsid w:val="00ED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30AA8"/>
  <w15:chartTrackingRefBased/>
  <w15:docId w15:val="{1CA6540C-C6C7-40CB-BE01-C7EAD06B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C626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D8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D8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D8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D8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D8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D8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D8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D8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D8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D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D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D8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D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D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1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D8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1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D8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1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D8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21D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1D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1D8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626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C62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626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C62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316</Characters>
  <Application>Microsoft Office Word</Application>
  <DocSecurity>0</DocSecurity>
  <Lines>16</Lines>
  <Paragraphs>20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song</dc:creator>
  <cp:keywords/>
  <dc:description/>
  <cp:lastModifiedBy>xin song</cp:lastModifiedBy>
  <cp:revision>3</cp:revision>
  <dcterms:created xsi:type="dcterms:W3CDTF">2025-04-21T03:09:00Z</dcterms:created>
  <dcterms:modified xsi:type="dcterms:W3CDTF">2025-04-21T03:10:00Z</dcterms:modified>
</cp:coreProperties>
</file>